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西班牙+葡萄牙+希腊13天10晚（QR）ATHMAD（4钻）行程单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N241746003045Rn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精品  西班牙+葡萄牙+希腊13天10晚（QR）ATHMAD（4钻） 
                <w:br/>
                拒签全退 金牌领队 25人团
                <w:br/>
                <w:br/>
                <w:br/>
                <w:br/>
                <w:br/>
                <w:br/>
                <w:br/>
                设计理念
                <w:br/>
                向海风许愿，与山海相见
                <w:br/>
                每一次的旅行，都是一个故事，我们希望让美好留存，带给每一个自由的灵魂。
                <w:br/>
                西班牙一年有着300天的晴天。曾经有媒体评价西班牙：“这是一个靠售卖阳光和海滩就可以养活一半民众的国度。”
                <w:br/>
                陆止于此，海始于斯的葡萄牙，则是世界的开始与结束之端，是欧洲蓝调的“法朵”。
                <w:br/>
                希腊，这个镶嵌在爱琴海的明珠，是整个西方文明的精神源泉，也拥有世界上迷人的海岛风光。
                <w:br/>
                <w:br/>
                精选行程
                <w:br/>
                舒适交通——乘坐卡塔尔航空，雅典&amp;amp;马德里双点进出
                <w:br/>
                甄选住宿：全程四星酒店升级一晚五星，圣托里尼岛悬崖酒店
                <w:br/>
                特别赠送：全程2人1台WIFI机，随时分享旅途乐趣
                <w:br/>
                <w:br/>
                【味蕾盛宴】中餐6菜1汤，3顿特色餐：西班牙海鲜饭、龙达牛尾餐、羊排餐
                <w:br/>
                【缤纷景点】卫城，圣家堂，奎尔公园、马德里皇宫，阿尔罕布拉宫（入内含官导）
                <w:br/>
                【经典推荐】“陆止于此，海始于斯”罗卡角，私奔之城龙达
                <w:br/>
                【深度体验】圣岛OIA小镇：欣赏醉美日落
                <w:br/>
                【世遗小镇】多元文明融合之城托莱多
                <w:br/>
                【购物狂欢】马德里英格列斯百货，感恩大道名品街，雅典PLAKA老城区
                <w:br/>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
                <w:br/>
                厦门
                <w:br/>
                飞机上
                <w:br/>
                2
                <w:br/>
                参考航班：
                <w:br/>
                QR5575  厦门高崎国际机场 T3 - 多哈国际机场 (DOH) T1  00:05/04:00 
                <w:br/>
                QR203  多哈国际机场 (DOH) T1 - 希腊阿森斯埃勒弗瑟里奥斯－韦尼泽罗斯国际机场 (ATH) T1  07:55/12:25 
                <w:br/>
                ×
                <w:br/>
                √
                <w:br/>
                √
                <w:br/>
                雅典
                <w:br/>
                当地4星酒店
                <w:br/>
                3
                <w:br/>
                √
                <w:br/>
                ×
                <w:br/>
                羊排餐
                <w:br/>
                圣托里尼
                <w:br/>
                圣岛悬崖特色酒店（不设星级）
                <w:br/>
                4
                <w:br/>
                √
                <w:br/>
                ×
                <w:br/>
                ×
                <w:br/>
                圣托里尼
                <w:br/>
                圣岛悬崖特色酒店（不设星级）
                <w:br/>
                5
                <w:br/>
                √
                <w:br/>
                ×
                <w:br/>
                ×
                <w:br/>
                里斯本
                <w:br/>
                当地四-五星酒店
                <w:br/>
                6
                <w:br/>
                √
                <w:br/>
                √
                <w:br/>
                √
                <w:br/>
                西班牙小镇
                <w:br/>
                当地四-五星酒店
                <w:br/>
                7
                <w:br/>
                √
                <w:br/>
                牛尾餐
                <w:br/>
                √
                <w:br/>
                格拉纳达
                <w:br/>
                当地四-五星酒店
                <w:br/>
                8
                <w:br/>
                √
                <w:br/>
                √
                <w:br/>
                √
                <w:br/>
                瓦伦西亚
                <w:br/>
                当地四-五星酒店
                <w:br/>
                9
                <w:br/>
                √
                <w:br/>
                √
                <w:br/>
                √
                <w:br/>
                巴塞罗那
                <w:br/>
                当地四-五星酒店
                <w:br/>
                10
                <w:br/>
                √
                <w:br/>
                海鲜饭
                <w:br/>
                √
                <w:br/>
                萨拉戈萨
                <w:br/>
                当地四-五星酒店
                <w:br/>
                11
                <w:br/>
                √
                <w:br/>
                √
                <w:br/>
                √
                <w:br/>
                马德里
                <w:br/>
                当地四-五星酒店
                <w:br/>
                12
                <w:br/>
                参考航班：
                <w:br/>
                QR152  马德里巴拉哈斯机场 (MAD) 4S - 多哈国际机场 (DOH)   22:45/06:30+1 
                <w:br/>
                √
                <w:br/>
                √
                <w:br/>
                ×
                <w:br/>
                多哈
                <w:br/>
                飞机上
                <w:br/>
                13
                <w:br/>
                参考航班：
                <w:br/>
                QR5576  多哈国际机场 (DOH) T1 - 厦门高崎国际机场 T3  08:30/22:10 
                <w:br/>
                ×
                <w:br/>
                ×
                <w:br/>
                ×
                <w:br/>
                厦门
                <w:br/>
                温暖的家
                <w:br/>
                <w:br/>
                顺利返程，结束旅途
                <w:br/>
                <w:br/>
                出团团号：ETI-XMAPOZXX-250619-01
                <w:br/>
                TOUR NO：精品  西班牙+葡萄牙+希腊13天10晚（QR）ATHMAD（4钻）
                <w:br/>
                <w:br/>
                第一天
                <w:br/>
                06.19
                <w:br/>
                星期四
                <w:br/>
                <w:br/>
                厦门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飞机上
                <w:br/>
                <w:br/>
                第二天
                <w:br/>
                06.20
                <w:br/>
                星期五
                <w:br/>
                <w:br/>
                厦门-(飞机)-多哈-(飞机)-雅典
                <w:br/>
                参考航班：
                <w:br/>
                QR5575  厦门高崎国际机场 T3 - 多哈国际机场 (DOH) T1  00:05/04:00 
                <w:br/>
                QR203  多哈国际机场 (DOH) T1 - 希腊阿森斯埃勒弗瑟里奥斯－韦尼泽罗斯国际机场 (ATH) T1  07:55/12:25 
                <w:br/>
                参考航班： QR5575  厦门高崎机场-哈马德国际机场    XMNDOH   0005-0400 QR203   哈马德国际机场-维尼泽洛斯国际机场 DOHATH 0755-1225
                <w:br/>
                ●【雅典】,希腊的首都，西方文明的摇篮，欧洲哲学的发源地，现代奥运会起源地，被人们称为“诸神之城”，以“雅典娜女神”高贵的名字命名，用英雄的传说和史诗般的战争叙述着自己的历史。
                <w:br/>
                ●【宪法广场】,雅典的中心地带，是为纪念1834年在此颁布的早期的宪法而建，因而取名为“宪法广场”。
                <w:br/>
                ●【雅典卫城】入内（游览不少于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PLAKA老城区】入内（游览不少于30分钟）,在PLAKA，可以买到典型的希腊旅游纪念品，如古希腊雕刻的复制品、企图仿制的古希腊铜像、希腊风格的才气和陶器、画盘、希腊古典图案的金银首饰、传统服装等等.。
                <w:br/>
                <w:br/>
                <w:br/>
                含  餐
                <w:br/>
                早：×
                <w:br/>
                午：√
                <w:br/>
                晚：√
                <w:br/>
                住  宿
                <w:br/>
                当地4星酒店
                <w:br/>
                <w:br/>
                第三天
                <w:br/>
                06.21
                <w:br/>
                星期六
                <w:br/>
                <w:br/>
                雅典-(轮渡)-圣托里尼
                <w:br/>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岛OIA日落】,圣岛西端的OIA，建于临海的火山断崖上，在这里才能欣赏到圣托里尼有名的“夕阳日落爱琴海”的美丽景致。居高望远，看着蔚蓝的地平线上红红的太阳徐徐落下，无比浪漫。(含往返交通约3小时)。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br/>
                <w:br/>
                含  餐
                <w:br/>
                早：√
                <w:br/>
                午：×
                <w:br/>
                晚：羊排餐
                <w:br/>
                住  宿
                <w:br/>
                圣岛悬崖特色酒店（不设星级）
                <w:br/>
                <w:br/>
                第四天
                <w:br/>
                06.22
                <w:br/>
                星期日
                <w:br/>
                <w:br/>
                圣托里尼
                <w:br/>
                ●【圣岛自由活动（附推荐行程和景点）】自费,圣岛DIY，漫步费拉小镇，徒步前往蓝顶教堂，选个阳光坐落的咖啡馆，享受属于您自己的悠闲旅行时光。
                <w:br/>
                <w:br/>
                【圣岛自由活动（附推荐行程和景点）】自费,（全天自由活动）（自由活动期间，不含用车。）
                <w:br/>
                A可自行前往该岛制高点PIRGOS，纵览小岛全貌和隔海相望的活火山岛PALIA KAMENI，这里是摄影者的天堂。
                <w:br/>
                B黑海滩（KAMARI卡马利或PERISSA裴里萨）：嬉戏爱琴海，由独特的火山地质造就，火山岩、火山灰的沉积混着白沙，看起来沙是黑的，水看起来也是黑的，但海水清凉、干净、兼具美容作用。 
                <w:br/>
                C红海滩：奇特的火山岩形成，海水呈土红色，据说非常美容。位置在一个封闭的小海湾内，只能做船前往。客人有兴趣的话，可以自行步行到对面的山顶，照相。 
                <w:br/>
                D活火山：线路：自行从FIRA的老码头做船前往活火山。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w:br/>
                <w:br/>
                含  餐
                <w:br/>
                早：√
                <w:br/>
                午：×
                <w:br/>
                晚：×
                <w:br/>
                住  宿
                <w:br/>
                圣岛悬崖特色酒店（不设星级）
                <w:br/>
                <w:br/>
                第五天
                <w:br/>
                06.23
                <w:br/>
                星期一
                <w:br/>
                <w:br/>
                圣托里尼-(飞机)-里斯本
                <w:br/>
                参考航班：A3369 1635/1720 转 A3722 2035/2300
                <w:br/>
                ●【圣托里尼】,【自由活动】一个位于爱琴海上，满眼都是浪漫美景的岛屿。3000多年前的一次火山爆发，把小岛切成弦月型，月牙的内侧都是悬崖，悬崖上建起了洞穴式的白色房屋以及蓝顶的教堂。以爱琴海为背景的白墙蓝顶，让世界游客心驰神往。
                <w:br/>
                ●【里斯本】,乘坐飞机，飞往里斯本-葡萄牙的首都，依海而建的七丘之城，这座城市保留了大量有年代感和历史感的大航海时期建筑。
                <w:br/>
                <w:br/>
                <w:br/>
                含  餐
                <w:br/>
                早：√
                <w:br/>
                午：×
                <w:br/>
                晚：×
                <w:br/>
                住  宿
                <w:br/>
                当地四-五星酒店
                <w:br/>
                <w:br/>
                第六天
                <w:br/>
                06.24
                <w:br/>
                星期二
                <w:br/>
                <w:br/>
                里斯本-(大巴约40公里)-罗卡角-(大巴约400公里)-西班牙小镇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●【航海发现纪念碑】外观（游览不少于15分钟）,葡萄牙航海纪念碑建于1960年，屹立于海旁的广场上，气势不凡，已成为葡萄牙的象征。
                <w:br/>
                ●【贝伦塔】外观（游览不少于15分钟）,世界文化遗产。里斯本的标志，这里是大航海时期的海关，是船只启航和抵达的地方。
                <w:br/>
                ●【罗卡角】（游览不少于30分钟）,里斯本西郊的海边，参观“大陆的尽头、海洋的开始”ROCA角和记载精确经纬度的纪念碑。眺望无际的大西洋，呼吸着清新的海风，令人心旷神怡。
                <w:br/>
                <w:br/>
                <w:br/>
                含  餐
                <w:br/>
                早：√
                <w:br/>
                午：√
                <w:br/>
                晚：√
                <w:br/>
                住  宿
                <w:br/>
                当地四-五星酒店
                <w:br/>
                <w:br/>
                第七天
                <w:br/>
                06.25
                <w:br/>
                星期三
                <w:br/>
                <w:br/>
                西班牙小镇-(大巴约180公里)-龙达-(大巴约160公里)-内尔哈-(大巴约90公里)-格拉纳达
                <w:br/>
                ●【龙达】入内,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外观（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●【龙达斗牛场】（游览不少于15分钟）,西班牙极其古老的斗牛场，也是斗牛士们朝圣的地方，西班牙现今的斗牛方式就是在这座斗牛场诞生的。
                <w:br/>
                ●【龙达牛尾餐】入内（游览不少于45分钟）,品相和味道都值得称道的风味特色餐。红酒炖的牛尾入味酥软，一尝难忘。
                <w:br/>
                参考菜单：前菜：奶油蔬菜汤；主菜：红酒炖牛尾；甜点、面包。
                <w:br/>
                ●【内尔哈】（游览不少于30分钟）,太阳海岸，位于西班牙安达卢西亚自治区南部的地中海沿岸，海岸线长达200多公里，因为全年日照天数高达300天以上，故得名“太阳海岸”。太阳海岸星罗棋布几十座风情万种的小城，内尔哈就是东线其中耀眼的一座，被称作“欧洲阳台”。
                <w:br/>
                <w:br/>
                <w:br/>
                含  餐
                <w:br/>
                早：√
                <w:br/>
                午：牛尾餐
                <w:br/>
                晚：√
                <w:br/>
                住  宿
                <w:br/>
                当地四-五星酒店
                <w:br/>
                <w:br/>
                第八天
                <w:br/>
                06.26
                <w:br/>
                星期四
                <w:br/>
                <w:br/>
                格拉纳达-(大巴约480公里)-瓦伦西亚
                <w:br/>
                ●【阿尔罕布拉宫】入内（游览不少于1小时）,1984年被列入联合国世界文化遗产，是阿拉伯式宫殿庭院艺术的鼎盛之作。为中世纪摩尔人所建立的格拉纳达埃米尔国的王宫，有“宫殿之城”和“世界奇迹”之称。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amp;quot;。
                <w:br/>
                <w:br/>
                <w:br/>
                含  餐
                <w:br/>
                早：√
                <w:br/>
                午：√
                <w:br/>
                晚：√
                <w:br/>
                住  宿
                <w:br/>
                当地四-五星酒店
                <w:br/>
                <w:br/>
                第九天
                <w:br/>
                06.27
                <w:br/>
                星期五
                <w:br/>
                <w:br/>
                瓦伦西亚-(大巴约350公里)-巴塞罗那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●【感恩大道】（游览不少于1小时）,感恩大街也叫格拉西亚大道,位于扩建区的中部，南起加泰罗尼亚广场，北到大格拉西亚街。这是一条名店集中的购物街。
                <w:br/>
                <w:br/>
                <w:br/>
                含  餐
                <w:br/>
                早：√
                <w:br/>
                午：√
                <w:br/>
                晚：√
                <w:br/>
                住  宿
                <w:br/>
                当地四-五星酒店
                <w:br/>
                <w:br/>
                第十天
                <w:br/>
                06.28
                <w:br/>
                星期六
                <w:br/>
                <w:br/>
                巴塞罗那-(大巴约311公里)-萨拉戈萨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br/>
                <w:br/>
                含  餐
                <w:br/>
                早：√
                <w:br/>
                午：海鲜饭
                <w:br/>
                晚：√
                <w:br/>
                住  宿
                <w:br/>
                当地四-五星酒店
                <w:br/>
                <w:br/>
                第十一天
                <w:br/>
                06.29
                <w:br/>
                星期日
                <w:br/>
                <w:br/>
                萨拉戈萨-(大巴约385公里)-托莱多-(大巴约70公里)-马德里
                <w:br/>
                ●【托莱多】入内（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w:br/>
                <w:br/>
                含  餐
                <w:br/>
                早：√
                <w:br/>
                午：√
                <w:br/>
                晚：√
                <w:br/>
                住  宿
                <w:br/>
                当地四-五星酒店
                <w:br/>
                <w:br/>
                第十二天
                <w:br/>
                06.30
                <w:br/>
                星期一
                <w:br/>
                <w:br/>
                马德里-(飞机)-多哈
                <w:br/>
                参考航班：
                <w:br/>
                QR152  马德里巴拉哈斯机场 (MAD) 4S - 多哈国际机场 (DOH)   22:45/06:30+1 
                <w:br/>
                参考航班： QR152  MADDOH  22：45-06：30+1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●【英格列斯百货公司】入内（游览不少于1小时30分钟）,l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●【返回国内】,愉快的旅行程结束，乘车前往机场，办理退税等离境手续，搭乘国际航班返回国内。
                <w:br/>
                <w:br/>
                <w:br/>
                含  餐
                <w:br/>
                早：√
                <w:br/>
                午：√
                <w:br/>
                晚：×
                <w:br/>
                住  宿
                <w:br/>
                飞机上
                <w:br/>
                <w:br/>
                第十三天
                <w:br/>
                07.01
                <w:br/>
                星期二
                <w:br/>
                <w:br/>
                多哈-(飞机)-厦门
                <w:br/>
                参考航班：
                <w:br/>
                QR5576  多哈国际机场 (DOH) T1 - 厦门高崎国际机场 T3  08:30/22:10 
                <w:br/>
                参考航班： QR5576   DOHXMN   08：30-22：10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温暖的家
                <w:br/>
                <w:br/>
                <w:br/>
                <w:br/>
                <w:br/>
                费用包含
                <w:br/>
                1.机票：厦门往返目的地经济舱团体机票、雅典-里斯本内陆段机票，圣托里尼-雅典内陆段机票，机场税及燃油附加费，开票后不能退改签；
                <w:br/>
                2.住宿：四-五星酒店，西葡段升级任一一晚五星，2晚圣岛悬崖酒店（特色酒店不挂星）,行程中参考酒店（如遇展会/旺季/当地节假日或其他不抗力导致酒店无房，将调整至不低于原评分的同级酒店），以两人一房为标准、酒店欧陆式早餐；
                <w:br/>
                3.用餐：行程中标注所含早餐和正餐（含3顿特色餐：西班牙海鲜饭、羊排餐，牛尾餐，赠送百年老店葡式蛋挞），正餐为精选中式6菜1汤（8-10人一桌，或根据餐厅提供桌型安排就餐座位），无法安排中餐的地方将安排当地餐或退餐费（希腊段15欧/人/餐；西葡段中餐12欧/人/餐，特色餐25欧/人/餐），所有餐食如自动放弃，款项恕不退还；如果在全团协议下同意改为风味餐，不退正常团餐费用；
                <w:br/>
                4.用车：境外旅游大巴、专业外籍司机(团队人数不足7人，提供境外6-8座司兼导服务！！)；
                <w:br/>
                5.门票：雅典卫城(含官导)、圣家族教堂（含官导）、奎尔公园（含官导）、马德里皇宫（含官导）、阿尔罕布拉宫（含官导）、龙达官导、托莱多官导、雅典-圣托里尼航空座椅舱船票；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br/>
                费用不含
                <w:br/>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预订限制
                <w:br/>
                此线路因服务能力有限，无法接待婴儿（2周岁以内）出行；
                <w:br/>
                由于悬崖酒店的特殊地势，处于悬崖面，地形陡峭，对于活泼好动且自理能力并不完善的儿童（12 岁以下）可能存在一定的潜在危险，所以基于安全因素的考虑和希腊当地法律的规定不建议本人入住。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5500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5.联运住宿
                <w:br/>
                以下联运住宿需客人自理
                <w:br/>
                6月1日起，南航联运不再提供免费住宿。
                <w:br/>
                7月1日起，国航中转酒店以出票后实际预定为准，存在预定不上的情况，望知悉！
                <w:br/>
                注意事项二
                <w:br/>
                1.是否给予签证、是否准予出、入境，为有关机关的行政权利。如因游客自身原因或因提供材料存在
                <w:br/>
                问题不能及时办理签证而影响行程的，以及被有关机关拒发签证或不准出入境的，相关责任和费用
                <w:br/>
                由游客自行承担；
                <w:br/>
                2.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欧洲国家独特的人文风俗和历史环境，造就了各地风格各异的教堂、广场及喷泉等景点，这些景点一部分是免费对外开放的，领队会根据实际情况酌情安排部分景点入内参观；另外，部分景点如市政厅、议会大厦等，作为城市典型标志的同时，也是政府实际的办公地点，建筑风格极具当地特色，这部分景点是不能够入内参观的，游客可以外观并留影纪念；
                <w:br/>
                4.由于团队行程中所有住宿、用车、景点门票等均为旅行社打包整体销售，因此若游客因自身原因未
                <w:br/>
                能游览参观的则视为自动放弃，旅行社将无法退费用；
                <w:br/>
                5.欧洲不同的国家有不同的酒店星级评判标准，同时许多欧洲特色小镇的酒店由于具备当地特色，反而不参加该国政府的星级评定，因而没有星级的挂牌。但是这类酒店都具备等同于行程中指定同星级的设施标准和接待能力。
                <w:br/>
                <w:br/>
                <w:br/>
                <w:br/>
                国家
                <w:br/>
                城市
                <w:br/>
                商店名称
                <w:br/>
                主要商品
                <w:br/>
                 购物时间
                <w:br/>
                葡萄牙
                <w:br/>
                里斯本
                <w:br/>
                葡萄牙 BOUTIQUE  DOS RELOGIOS PLUS
                <w:br/>
                世界名表专门店
                <w:br/>
                不多于1小时
                <w:br/>
                西班牙
                <w:br/>
                巴塞罗那
                <w:br/>
                巴塞罗那 RABAT
                <w:br/>
                珠宝 名表
                <w:br/>
                不多于1小时45分钟
                <w:br/>
                <w:br/>
                <w:br/>
                我已阅读并充分理解以上所有内容，并愿意在友好、平等、自愿的情况下确认：
                <w:br/>
                <w:br/>
                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
                <w:br/>
                我同意《购物补充确认》作为双方签署的旅游合同不可分割的组成部分。
                <w:br/>
                <w:br/>
                旅游者确认签字：                                  
                <w:br/>
                签字日期：
                <w:br/>
                <w:br/>
                <w:br/>
                <w:br/>
                <w:br/>
                另付费旅游项目补充协议书
                <w:br/>
                另付费旅游项目补充协议书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br/>
                <w:br/>
                项目名称
                <w:br/>
                另付费项目特色或内容
                <w:br/>
                选择√
                <w:br/>
                全岛游览（5小时）
                <w:br/>
                希腊
                <w:br/>
                90欧/人
                <w:br/>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w:br/>
                费用包含：巴士费用，司机服务费，导游服务费
                <w:br/>
                费用不包含：用餐
                <w:br/>
                所需时间：5小时左右
                <w:br/>
                15人成团
                <w:br/>
                <w:br/>
                圣托里尼私人豪华游艇出海游
                <w:br/>
                希腊
                <w:br/>
                260欧/人
                <w:br/>
                豪华游艇畅游浪漫爱琴海，由专人接送，午后15点开始至日落后返回酒店。可在船上一边享用丰富的海鲜晚餐，一边欣赏圣托里尼独有的美丽日落。（至少8人成团）
                <w:br/>
                费用包含：租船费用；交通费用；导游服务费。
                <w:br/>
                所需时间：4-5小时左右
                <w:br/>
                <w:br/>
                <w:br/>
                合计金额：__________
                <w:br/>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备注：
                <w:br/>
                行程以及另付费旅游项目补充协议书为旅游合同不可分割之部分，旅行社将严格按照行程执行。在不减少景点的前提下，导游可根据实际情况做游览顺序之调整，该调整不视为违约。当发生不可抗力或其他旅行社人为不可控因素时，旅行社有权根据实际情况做临时修改、变动或更换。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1.机票：厦门往返目的地经济舱团体机票、雅典-里斯本内陆段机票，圣托里尼-雅典内陆段机票，机场税及燃油附加费，开票后不能退改签；
                <w:br/>
                2.住宿：四-五星酒店，西葡段升级任一一晚五星，2晚圣岛悬崖酒店（特色酒店不挂星）,行程中参考酒店（如遇展会/旺季/当地节假日或其他不抗力导致酒店无房，将调整至不低于原评分的同级酒店），以两人一房为标准、酒店欧陆式早餐；
                <w:br/>
                3.用餐：行程中标注所含早餐和正餐（含3顿特色餐：西班牙海鲜饭、羊排餐，牛尾餐，赠送百年老店葡式蛋挞），正餐为精选中式6菜1汤（8-10人一桌，或根据餐厅提供桌型安排就餐座位），无法安排中餐的地方将安排当地餐或退餐费（希腊段15欧/人/餐；西葡段中餐12欧/人/餐，特色餐25欧/人/餐），所有餐食如自动放弃，款项恕不退还；如果在全团协议下同意改为风味餐，不退正常团餐费用；
                <w:br/>
                4.用车：境外旅游大巴、专业外籍司机(团队人数不足7人，提供境外6-8座司兼导服务！！)；
                <w:br/>
                5.门票：雅典卫城(含官导)、圣家族教堂（含官导）、奎尔公园（含官导）、马德里皇宫（含官导）、阿尔罕布拉宫（含官导）、龙达官导、托莱多官导、雅典-圣托里尼航空座椅舱船票；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里斯本	葡萄牙 BOUTIQUE  DOS RELO</w:t>
            </w:r>
          </w:p>
        </w:tc>
        <w:tc>
          <w:tcPr/>
          <w:p>
            <w:pPr>
              <w:pStyle w:val="indent"/>
            </w:pPr>
            <w:r>
              <w:rPr>
                <w:rFonts w:ascii="微软雅黑" w:hAnsi="微软雅黑" w:eastAsia="微软雅黑" w:cs="微软雅黑"/>
                <w:color w:val="000000"/>
                <w:sz w:val="20"/>
                <w:szCs w:val="20"/>
              </w:rPr>
              <w:t xml:space="preserve">世界名表专门店	不多于1小时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巴塞罗那	巴塞罗那 RABAT</w:t>
            </w:r>
          </w:p>
        </w:tc>
        <w:tc>
          <w:tcPr/>
          <w:p>
            <w:pPr>
              <w:pStyle w:val="indent"/>
            </w:pPr>
            <w:r>
              <w:rPr>
                <w:rFonts w:ascii="微软雅黑" w:hAnsi="微软雅黑" w:eastAsia="微软雅黑" w:cs="微软雅黑"/>
                <w:color w:val="000000"/>
                <w:sz w:val="20"/>
                <w:szCs w:val="20"/>
              </w:rPr>
              <w:t xml:space="preserve">珠宝 名表	不多于1小时45分钟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全岛游览（5小时）</w:t>
            </w:r>
          </w:p>
        </w:tc>
        <w:tc>
          <w:tcPr/>
          <w:p>
            <w:pPr>
              <w:pStyle w:val="indent"/>
            </w:pPr>
            <w:r>
              <w:rPr>
                <w:rFonts w:ascii="微软雅黑" w:hAnsi="微软雅黑" w:eastAsia="微软雅黑" w:cs="微软雅黑"/>
                <w:color w:val="000000"/>
                <w:sz w:val="20"/>
                <w:szCs w:val="20"/>
              </w:rPr>
              <w:t xml:space="preserve">
                全岛游览（5小时）
                <w:br/>
                希腊
                <w:br/>
                90欧/人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w:br/>
                费用包含：巴士费用，司机服务费，导游服务费
                <w:br/>
                费用不包含：用餐
                <w:br/>
                所需时间：5小时左右
                <w:br/>
                15人成团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圣托里尼私人豪华游艇出海游</w:t>
            </w:r>
          </w:p>
        </w:tc>
        <w:tc>
          <w:tcPr/>
          <w:p>
            <w:pPr>
              <w:pStyle w:val="indent"/>
            </w:pPr>
            <w:r>
              <w:rPr>
                <w:rFonts w:ascii="微软雅黑" w:hAnsi="微软雅黑" w:eastAsia="微软雅黑" w:cs="微软雅黑"/>
                <w:color w:val="000000"/>
                <w:sz w:val="20"/>
                <w:szCs w:val="20"/>
              </w:rPr>
              <w:t xml:space="preserve">
                圣托里尼私人豪华游艇出海游
                <w:br/>
                希腊
                <w:br/>
                260欧/人	豪华游艇畅游浪漫爱琴海，由专人接送，午后15点开始至日落后返回酒店。可在船上一边享用丰富的海鲜晚餐，一边欣赏圣托里尼独有的美丽日落。（至少8人成团）
                <w:br/>
                费用包含：租船费用；交通费用；导游服务费。
                <w:br/>
                所需时间：4-5小时左右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2025-06-07T13:24:25+08:00</dcterms:created>
  <dcterms:modified xsi:type="dcterms:W3CDTF">2025-06-07T13:24:25+08:00</dcterms:modified>
</cp:coreProperties>
</file>

<file path=docProps/custom.xml><?xml version="1.0" encoding="utf-8"?>
<Properties xmlns="http://schemas.openxmlformats.org/officeDocument/2006/custom-properties" xmlns:vt="http://schemas.openxmlformats.org/officeDocument/2006/docPropsVTypes"/>
</file>