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螺州古镇+东营观景台超值一日游行程单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ZB011725007754Xv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福建省-福清市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出发地—福州
                <w:br/>
                【螺洲古镇】位于福州南台岛东南端，南临乌龙江，这里本是闽江泥沙冲积出来的洲地，日积月累，成为一个临江小镇，旧时也被称作“百花仙洲” 。作为历史文化名镇、“帝师之乡”、吴石将军故里，螺洲古镇保留着以“世代簪缨一螺洲陈氏家族”为中心的宗族聚居村落。陈若霖故居、陈宝琛故居、状元府、陈氏宗祠、妈祖庙、孔庙、螺女庙、灵山寺、陈氏五楼、观澜书院等，古迹密布，山水相依，集人文与自然山水风光为一体。
                <w:br/>
                <w:br/>
                随后前往【东营观景台】位于福清龙田镇东营村内…这里是一处适合打卡拍照的好地方～这里的有“海上之路”以及海边步栈道…🏝景色宜人，视野开阔，适合夏天来这里吹吹海风，放松心情～东营观景台仿佛重现了动漫里的唯美场景，碧海蓝天与小清新🍃
                <w:br/>
                参观2家赞助企业
                <w:br/>
                <w:br/>
                以上为参考行程，如有景点前后顺序调整，以当天导游安排为准，以上为散拼路线，会有等待情况出现，敬请各位游客谅解。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交通：全程空调旅游车(保证1人1正座，按运管规定婴儿也需占座位)
                <w:br/>
                2、 膳食：1正餐，8菜1汤，菜数随人数增减，不用不退。3、 门票：所列景点大门票，本行程门票已享受最优价格，老人或特殊证件不再退门票；
                <w:br/>
                4、 导游：优秀导游服务
                <w:br/>
                5、 保险：我社已按规定投保旅行社责任险，建议旅客购买旅游人身意外险。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2025-05-08T02:21:40+08:00</dcterms:created>
  <dcterms:modified xsi:type="dcterms:W3CDTF">2025-05-08T02:21:40+08:00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